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58" w:rsidRDefault="00455358" w:rsidP="0045535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455358" w:rsidRDefault="00455358" w:rsidP="0045535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455358" w:rsidRDefault="00455358" w:rsidP="00455358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45535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55358" w:rsidRDefault="0045535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55358" w:rsidRDefault="0045535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45535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455358" w:rsidRDefault="0045535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55358" w:rsidRDefault="0045535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455358" w:rsidRPr="005F1144">
        <w:tc>
          <w:tcPr>
            <w:tcW w:w="4680" w:type="dxa"/>
            <w:hideMark/>
          </w:tcPr>
          <w:p w:rsidR="00455358" w:rsidRPr="005F1144" w:rsidRDefault="00455358" w:rsidP="00BE757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F114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«26» </w:t>
            </w:r>
            <w:r w:rsidR="00BE7572" w:rsidRPr="005F114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февраля</w:t>
            </w:r>
            <w:r w:rsidRPr="005F114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2013 года</w:t>
            </w:r>
          </w:p>
        </w:tc>
        <w:tc>
          <w:tcPr>
            <w:tcW w:w="4680" w:type="dxa"/>
            <w:hideMark/>
          </w:tcPr>
          <w:p w:rsidR="00455358" w:rsidRPr="005F1144" w:rsidRDefault="0045535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F114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2</w:t>
            </w:r>
            <w:r w:rsidR="00BE7572" w:rsidRPr="005F114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</w:p>
        </w:tc>
      </w:tr>
    </w:tbl>
    <w:p w:rsidR="00455358" w:rsidRPr="005F1144" w:rsidRDefault="00455358" w:rsidP="00455358">
      <w:pPr>
        <w:jc w:val="center"/>
        <w:rPr>
          <w:rFonts w:ascii="Arial" w:hAnsi="Arial" w:cs="Arial"/>
          <w:sz w:val="24"/>
          <w:szCs w:val="24"/>
        </w:rPr>
      </w:pPr>
      <w:r w:rsidRPr="005F1144">
        <w:rPr>
          <w:rFonts w:ascii="Arial" w:hAnsi="Arial" w:cs="Arial"/>
          <w:sz w:val="24"/>
          <w:szCs w:val="24"/>
        </w:rPr>
        <w:t>РЕШЕНИЕ</w:t>
      </w:r>
    </w:p>
    <w:p w:rsidR="00455358" w:rsidRPr="005F1144" w:rsidRDefault="00455358" w:rsidP="0045535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455358" w:rsidRPr="005F1144">
        <w:tc>
          <w:tcPr>
            <w:tcW w:w="4678" w:type="dxa"/>
            <w:hideMark/>
          </w:tcPr>
          <w:p w:rsidR="00455358" w:rsidRPr="005F1144" w:rsidRDefault="00455358" w:rsidP="009464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144">
              <w:rPr>
                <w:rFonts w:ascii="Arial" w:hAnsi="Arial" w:cs="Arial"/>
                <w:sz w:val="24"/>
                <w:szCs w:val="24"/>
              </w:rPr>
              <w:t xml:space="preserve">Об информации по </w:t>
            </w:r>
            <w:r w:rsidR="009464AB" w:rsidRPr="005F1144">
              <w:rPr>
                <w:rFonts w:ascii="Arial" w:hAnsi="Arial" w:cs="Arial"/>
                <w:sz w:val="24"/>
                <w:szCs w:val="24"/>
              </w:rPr>
              <w:t>подготовке к пожароопасному периоду</w:t>
            </w:r>
            <w:r w:rsidRPr="005F1144">
              <w:rPr>
                <w:rFonts w:ascii="Arial" w:hAnsi="Arial" w:cs="Arial"/>
                <w:sz w:val="24"/>
                <w:szCs w:val="24"/>
              </w:rPr>
              <w:t xml:space="preserve"> на территории   Белоярского городского поселения</w:t>
            </w:r>
          </w:p>
        </w:tc>
        <w:tc>
          <w:tcPr>
            <w:tcW w:w="4678" w:type="dxa"/>
            <w:hideMark/>
          </w:tcPr>
          <w:p w:rsidR="00455358" w:rsidRPr="005F1144" w:rsidRDefault="00455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1144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455358" w:rsidRPr="005F1144" w:rsidRDefault="00455358" w:rsidP="00455358">
      <w:pPr>
        <w:jc w:val="both"/>
        <w:rPr>
          <w:rFonts w:ascii="Arial" w:hAnsi="Arial" w:cs="Arial"/>
          <w:sz w:val="24"/>
          <w:szCs w:val="24"/>
        </w:rPr>
      </w:pPr>
    </w:p>
    <w:p w:rsidR="00455358" w:rsidRPr="005F1144" w:rsidRDefault="00B672D2" w:rsidP="005F114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F1144">
        <w:rPr>
          <w:rFonts w:ascii="Arial" w:hAnsi="Arial" w:cs="Arial"/>
          <w:i/>
          <w:sz w:val="24"/>
          <w:szCs w:val="24"/>
        </w:rPr>
        <w:t>Заслушав</w:t>
      </w:r>
      <w:r w:rsidR="00455358" w:rsidRPr="005F1144">
        <w:rPr>
          <w:rFonts w:ascii="Arial" w:hAnsi="Arial" w:cs="Arial"/>
          <w:i/>
          <w:sz w:val="24"/>
          <w:szCs w:val="24"/>
        </w:rPr>
        <w:t xml:space="preserve"> информацию по </w:t>
      </w:r>
      <w:r w:rsidR="009464AB" w:rsidRPr="005F1144">
        <w:rPr>
          <w:rFonts w:ascii="Arial" w:hAnsi="Arial" w:cs="Arial"/>
          <w:i/>
          <w:sz w:val="24"/>
          <w:szCs w:val="24"/>
        </w:rPr>
        <w:t xml:space="preserve"> </w:t>
      </w:r>
      <w:r w:rsidR="00455358" w:rsidRPr="005F1144">
        <w:rPr>
          <w:rFonts w:ascii="Arial" w:hAnsi="Arial" w:cs="Arial"/>
          <w:i/>
          <w:sz w:val="24"/>
          <w:szCs w:val="24"/>
        </w:rPr>
        <w:t xml:space="preserve"> </w:t>
      </w:r>
      <w:r w:rsidR="009464AB" w:rsidRPr="005F1144">
        <w:rPr>
          <w:rFonts w:ascii="Arial" w:hAnsi="Arial" w:cs="Arial"/>
          <w:i/>
          <w:sz w:val="24"/>
          <w:szCs w:val="24"/>
        </w:rPr>
        <w:t>подготовке к пожароопасному периоду</w:t>
      </w:r>
      <w:r w:rsidR="00455358" w:rsidRPr="005F1144">
        <w:rPr>
          <w:rFonts w:ascii="Arial" w:hAnsi="Arial" w:cs="Arial"/>
          <w:i/>
          <w:sz w:val="24"/>
          <w:szCs w:val="24"/>
        </w:rPr>
        <w:t xml:space="preserve"> на территории   Белоярского городского поселения</w:t>
      </w:r>
      <w:r w:rsidR="005F1144">
        <w:rPr>
          <w:rFonts w:ascii="Arial" w:hAnsi="Arial" w:cs="Arial"/>
          <w:i/>
          <w:sz w:val="24"/>
          <w:szCs w:val="24"/>
        </w:rPr>
        <w:t>,</w:t>
      </w:r>
    </w:p>
    <w:p w:rsidR="00455358" w:rsidRPr="005F1144" w:rsidRDefault="00455358" w:rsidP="0045535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5F1144">
        <w:rPr>
          <w:rFonts w:ascii="Arial" w:hAnsi="Arial" w:cs="Arial"/>
        </w:rPr>
        <w:t>Совет Белоярского городского поселения</w:t>
      </w:r>
    </w:p>
    <w:p w:rsidR="00455358" w:rsidRPr="005F1144" w:rsidRDefault="00455358" w:rsidP="0045535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5F1144">
        <w:rPr>
          <w:rFonts w:ascii="Arial" w:hAnsi="Arial" w:cs="Arial"/>
        </w:rPr>
        <w:t>РЕШИЛ:</w:t>
      </w:r>
    </w:p>
    <w:p w:rsidR="00455358" w:rsidRDefault="00455358" w:rsidP="004553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1144">
        <w:rPr>
          <w:rFonts w:ascii="Arial" w:hAnsi="Arial" w:cs="Arial"/>
          <w:sz w:val="24"/>
          <w:szCs w:val="24"/>
        </w:rPr>
        <w:t xml:space="preserve">1.Информацию </w:t>
      </w:r>
      <w:r w:rsidR="009464AB" w:rsidRPr="005F1144">
        <w:rPr>
          <w:rFonts w:ascii="Arial" w:hAnsi="Arial" w:cs="Arial"/>
          <w:sz w:val="24"/>
          <w:szCs w:val="24"/>
        </w:rPr>
        <w:t xml:space="preserve">Главы </w:t>
      </w:r>
      <w:r w:rsidR="00B672D2" w:rsidRPr="005F1144">
        <w:rPr>
          <w:rFonts w:ascii="Arial" w:hAnsi="Arial" w:cs="Arial"/>
          <w:sz w:val="24"/>
          <w:szCs w:val="24"/>
        </w:rPr>
        <w:t xml:space="preserve"> </w:t>
      </w:r>
      <w:r w:rsidR="009464AB" w:rsidRPr="005F1144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  <w:r w:rsidR="005F1144" w:rsidRPr="005F1144">
        <w:rPr>
          <w:rFonts w:ascii="Arial" w:hAnsi="Arial" w:cs="Arial"/>
          <w:sz w:val="24"/>
          <w:szCs w:val="24"/>
        </w:rPr>
        <w:t xml:space="preserve"> В.Л. Минеева </w:t>
      </w:r>
      <w:r w:rsidR="009464AB" w:rsidRPr="005F1144">
        <w:rPr>
          <w:rFonts w:ascii="Arial" w:hAnsi="Arial" w:cs="Arial"/>
          <w:sz w:val="24"/>
          <w:szCs w:val="24"/>
        </w:rPr>
        <w:t xml:space="preserve"> по подготовке к пожароопасному периоду </w:t>
      </w:r>
      <w:r w:rsidRPr="005F1144">
        <w:rPr>
          <w:rFonts w:ascii="Arial" w:hAnsi="Arial" w:cs="Arial"/>
          <w:sz w:val="24"/>
          <w:szCs w:val="24"/>
        </w:rPr>
        <w:t xml:space="preserve"> на территории   Белоярского городского поселения</w:t>
      </w:r>
      <w:r w:rsidR="005F1144" w:rsidRPr="005F1144">
        <w:rPr>
          <w:rFonts w:ascii="Arial" w:hAnsi="Arial" w:cs="Arial"/>
          <w:sz w:val="24"/>
          <w:szCs w:val="24"/>
        </w:rPr>
        <w:t>,</w:t>
      </w:r>
      <w:r w:rsidRPr="005F1144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5F1144" w:rsidRPr="005F1144" w:rsidRDefault="005F1144" w:rsidP="004553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5358" w:rsidRPr="005F1144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455358" w:rsidRPr="005F1144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F1144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455358" w:rsidRPr="005F1144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F1144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5F1144">
        <w:rPr>
          <w:rFonts w:ascii="Arial" w:hAnsi="Arial" w:cs="Arial"/>
          <w:sz w:val="24"/>
          <w:szCs w:val="24"/>
        </w:rPr>
        <w:tab/>
      </w:r>
      <w:r w:rsidRPr="005F1144">
        <w:rPr>
          <w:rFonts w:ascii="Arial" w:hAnsi="Arial" w:cs="Arial"/>
          <w:sz w:val="24"/>
          <w:szCs w:val="24"/>
        </w:rPr>
        <w:tab/>
      </w:r>
      <w:r w:rsidRPr="005F1144"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455358" w:rsidRPr="005F1144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Pr="005F1144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Pr="005F1144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26D27" w:rsidRDefault="00A26D27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26D27" w:rsidRDefault="00A26D27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F1144" w:rsidRDefault="005F1144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26D27" w:rsidRDefault="00A26D27" w:rsidP="0045535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358" w:rsidRDefault="00455358" w:rsidP="00455358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67008B" w:rsidRPr="008B2974" w:rsidRDefault="00455358" w:rsidP="008B2974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Совет-3,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депутаты- 10</w:t>
      </w:r>
    </w:p>
    <w:sectPr w:rsidR="0067008B" w:rsidRPr="008B2974" w:rsidSect="00F5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358"/>
    <w:rsid w:val="002C077C"/>
    <w:rsid w:val="00455358"/>
    <w:rsid w:val="005779E6"/>
    <w:rsid w:val="005F1144"/>
    <w:rsid w:val="0067008B"/>
    <w:rsid w:val="008B2974"/>
    <w:rsid w:val="009464AB"/>
    <w:rsid w:val="00A26D27"/>
    <w:rsid w:val="00B03919"/>
    <w:rsid w:val="00B672D2"/>
    <w:rsid w:val="00BE7572"/>
    <w:rsid w:val="00C46E32"/>
    <w:rsid w:val="00DE15F3"/>
    <w:rsid w:val="00EE5896"/>
    <w:rsid w:val="00F5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553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45535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4553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12</cp:revision>
  <dcterms:created xsi:type="dcterms:W3CDTF">2013-03-11T07:34:00Z</dcterms:created>
  <dcterms:modified xsi:type="dcterms:W3CDTF">2014-06-11T05:49:00Z</dcterms:modified>
</cp:coreProperties>
</file>